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FFBC" w14:textId="5A184147" w:rsidR="00EA0E30" w:rsidRDefault="008225CA" w:rsidP="000D72FF">
      <w:pPr>
        <w:jc w:val="center"/>
      </w:pPr>
      <w:r w:rsidRPr="008225CA">
        <w:t xml:space="preserve">４２０CLASS </w:t>
      </w:r>
      <w:r>
        <w:rPr>
          <w:rFonts w:hint="eastAsia"/>
        </w:rPr>
        <w:t>近畿</w:t>
      </w:r>
      <w:r w:rsidR="004F4C27">
        <w:rPr>
          <w:rFonts w:hint="eastAsia"/>
        </w:rPr>
        <w:t>・北信越</w:t>
      </w:r>
      <w:r w:rsidRPr="008225CA">
        <w:t>水域</w:t>
      </w:r>
      <w:r w:rsidR="004F4C27">
        <w:rPr>
          <w:rFonts w:hint="eastAsia"/>
        </w:rPr>
        <w:t>強化</w:t>
      </w:r>
      <w:r w:rsidRPr="008225CA">
        <w:t>練習会</w:t>
      </w:r>
    </w:p>
    <w:p w14:paraId="1A9A60BA" w14:textId="6B2B9CF4" w:rsidR="008225CA" w:rsidRDefault="008225CA">
      <w:r w:rsidRPr="008225CA">
        <w:t xml:space="preserve">１ 共同主催 日本４２０協会 </w:t>
      </w:r>
      <w:r>
        <w:rPr>
          <w:rFonts w:hint="eastAsia"/>
        </w:rPr>
        <w:t>和歌山</w:t>
      </w:r>
      <w:r w:rsidRPr="008225CA">
        <w:t xml:space="preserve">県セーリング連盟 </w:t>
      </w:r>
    </w:p>
    <w:p w14:paraId="789DCFEB" w14:textId="12D61221" w:rsidR="008225CA" w:rsidRDefault="008225CA">
      <w:r w:rsidRPr="008225CA">
        <w:t>２ 開催時期 202</w:t>
      </w:r>
      <w:r w:rsidR="00307274">
        <w:rPr>
          <w:rFonts w:hint="eastAsia"/>
        </w:rPr>
        <w:t>6</w:t>
      </w:r>
      <w:r w:rsidRPr="008225CA">
        <w:t xml:space="preserve"> 年 </w:t>
      </w:r>
      <w:r>
        <w:rPr>
          <w:rFonts w:hint="eastAsia"/>
        </w:rPr>
        <w:t>1</w:t>
      </w:r>
      <w:r w:rsidRPr="008225CA">
        <w:t xml:space="preserve"> 月 1</w:t>
      </w:r>
      <w:r w:rsidR="00307274">
        <w:rPr>
          <w:rFonts w:hint="eastAsia"/>
        </w:rPr>
        <w:t>0</w:t>
      </w:r>
      <w:r w:rsidRPr="008225CA">
        <w:t xml:space="preserve"> 日～1</w:t>
      </w:r>
      <w:r w:rsidR="00307274">
        <w:rPr>
          <w:rFonts w:hint="eastAsia"/>
        </w:rPr>
        <w:t>2</w:t>
      </w:r>
      <w:r w:rsidRPr="008225CA">
        <w:t xml:space="preserve">日 </w:t>
      </w:r>
    </w:p>
    <w:p w14:paraId="4777BE96" w14:textId="5761A85B" w:rsidR="008225CA" w:rsidRDefault="008225CA">
      <w:r w:rsidRPr="008225CA">
        <w:t xml:space="preserve">３ 開催場所 </w:t>
      </w:r>
      <w:r>
        <w:rPr>
          <w:rFonts w:hint="eastAsia"/>
        </w:rPr>
        <w:t>和歌山セーリングセンター（和歌山市毛見１５１４）</w:t>
      </w:r>
    </w:p>
    <w:p w14:paraId="7969BACD" w14:textId="77777777" w:rsidR="008225CA" w:rsidRDefault="008225CA">
      <w:r w:rsidRPr="008225CA">
        <w:t xml:space="preserve">４ 参加資格 日本 420 協会会員 </w:t>
      </w:r>
    </w:p>
    <w:p w14:paraId="1E7FCE40" w14:textId="5884A245" w:rsidR="008225CA" w:rsidRDefault="008225CA">
      <w:r w:rsidRPr="008225CA">
        <w:t xml:space="preserve">５ スケジュール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5245"/>
      </w:tblGrid>
      <w:tr w:rsidR="008225CA" w14:paraId="301FEABF" w14:textId="77777777" w:rsidTr="0005682B">
        <w:tc>
          <w:tcPr>
            <w:tcW w:w="2376" w:type="dxa"/>
          </w:tcPr>
          <w:p w14:paraId="47A2C1E8" w14:textId="69B0BCD2" w:rsidR="008225CA" w:rsidRDefault="008225CA" w:rsidP="0005682B">
            <w:r>
              <w:rPr>
                <w:rFonts w:hint="eastAsia"/>
              </w:rPr>
              <w:t>1月１</w:t>
            </w:r>
            <w:r w:rsidR="00307274">
              <w:rPr>
                <w:rFonts w:hint="eastAsia"/>
              </w:rPr>
              <w:t>0</w:t>
            </w:r>
            <w:r>
              <w:rPr>
                <w:rFonts w:hint="eastAsia"/>
              </w:rPr>
              <w:t>日(土)</w:t>
            </w:r>
          </w:p>
        </w:tc>
        <w:tc>
          <w:tcPr>
            <w:tcW w:w="5245" w:type="dxa"/>
          </w:tcPr>
          <w:p w14:paraId="49F5CC5A" w14:textId="77777777" w:rsidR="008225CA" w:rsidRDefault="008225CA" w:rsidP="0005682B">
            <w:r>
              <w:rPr>
                <w:rFonts w:hint="eastAsia"/>
              </w:rPr>
              <w:t>１０：００～　　　受付</w:t>
            </w:r>
          </w:p>
          <w:p w14:paraId="75AD8830" w14:textId="77777777" w:rsidR="008225CA" w:rsidRDefault="008225CA" w:rsidP="0005682B">
            <w:r>
              <w:rPr>
                <w:rFonts w:hint="eastAsia"/>
              </w:rPr>
              <w:t>１３：００　　　　開講式・ブリーフィング</w:t>
            </w:r>
          </w:p>
          <w:p w14:paraId="1D4E7E12" w14:textId="77777777" w:rsidR="008225CA" w:rsidRDefault="008225CA" w:rsidP="0005682B">
            <w:r>
              <w:rPr>
                <w:rFonts w:hint="eastAsia"/>
              </w:rPr>
              <w:t>１４：００　　　　第1レース予告信号</w:t>
            </w:r>
          </w:p>
          <w:p w14:paraId="674729EA" w14:textId="77777777" w:rsidR="008225CA" w:rsidRPr="00971370" w:rsidRDefault="008225CA" w:rsidP="0005682B">
            <w:r>
              <w:rPr>
                <w:rFonts w:hint="eastAsia"/>
              </w:rPr>
              <w:t xml:space="preserve">　　　　　　　　　引き続きレース（～１６：００）</w:t>
            </w:r>
          </w:p>
        </w:tc>
      </w:tr>
      <w:tr w:rsidR="008225CA" w14:paraId="2D589050" w14:textId="77777777" w:rsidTr="0005682B">
        <w:tc>
          <w:tcPr>
            <w:tcW w:w="2376" w:type="dxa"/>
          </w:tcPr>
          <w:p w14:paraId="537D7B13" w14:textId="4B1D702F" w:rsidR="008225CA" w:rsidRDefault="008225CA" w:rsidP="0005682B">
            <w:r>
              <w:rPr>
                <w:rFonts w:hint="eastAsia"/>
              </w:rPr>
              <w:t>1月１</w:t>
            </w:r>
            <w:r w:rsidR="00307274">
              <w:rPr>
                <w:rFonts w:hint="eastAsia"/>
              </w:rPr>
              <w:t>1</w:t>
            </w:r>
            <w:r>
              <w:rPr>
                <w:rFonts w:hint="eastAsia"/>
              </w:rPr>
              <w:t>日(日)</w:t>
            </w:r>
          </w:p>
        </w:tc>
        <w:tc>
          <w:tcPr>
            <w:tcW w:w="5245" w:type="dxa"/>
          </w:tcPr>
          <w:p w14:paraId="0FE77201" w14:textId="77777777" w:rsidR="008225CA" w:rsidRDefault="008225CA" w:rsidP="0005682B">
            <w:pPr>
              <w:ind w:firstLineChars="100" w:firstLine="210"/>
            </w:pPr>
            <w:r>
              <w:rPr>
                <w:rFonts w:hint="eastAsia"/>
              </w:rPr>
              <w:t>９：３０　　　　ブリーフィング</w:t>
            </w:r>
          </w:p>
          <w:p w14:paraId="3D0D4BA2" w14:textId="77777777" w:rsidR="008225CA" w:rsidRDefault="008225CA" w:rsidP="0005682B">
            <w:r>
              <w:rPr>
                <w:rFonts w:hint="eastAsia"/>
              </w:rPr>
              <w:t>１０：３０　　　　その日最初の予告信号</w:t>
            </w:r>
          </w:p>
          <w:p w14:paraId="2F9EC757" w14:textId="77777777" w:rsidR="008225CA" w:rsidRDefault="008225CA" w:rsidP="0005682B">
            <w:r>
              <w:rPr>
                <w:rFonts w:hint="eastAsia"/>
              </w:rPr>
              <w:t xml:space="preserve">　　　　　　　　　引き続きレース（～１６：００）</w:t>
            </w:r>
          </w:p>
          <w:p w14:paraId="421B5354" w14:textId="72A9E918" w:rsidR="000D72FF" w:rsidRPr="00971370" w:rsidRDefault="000D72FF" w:rsidP="0005682B">
            <w:r>
              <w:rPr>
                <w:rFonts w:hint="eastAsia"/>
              </w:rPr>
              <w:t>１７；００～　　　研修会</w:t>
            </w:r>
          </w:p>
        </w:tc>
      </w:tr>
      <w:tr w:rsidR="008225CA" w14:paraId="091C319E" w14:textId="77777777" w:rsidTr="0005682B">
        <w:tc>
          <w:tcPr>
            <w:tcW w:w="2376" w:type="dxa"/>
          </w:tcPr>
          <w:p w14:paraId="39A51BE3" w14:textId="2A0ED231" w:rsidR="008225CA" w:rsidRDefault="008225CA" w:rsidP="0005682B">
            <w:r>
              <w:rPr>
                <w:rFonts w:hint="eastAsia"/>
              </w:rPr>
              <w:t>1月１</w:t>
            </w:r>
            <w:r w:rsidR="00307274">
              <w:rPr>
                <w:rFonts w:hint="eastAsia"/>
              </w:rPr>
              <w:t>2</w:t>
            </w:r>
            <w:r>
              <w:rPr>
                <w:rFonts w:hint="eastAsia"/>
              </w:rPr>
              <w:t>日(月)</w:t>
            </w:r>
          </w:p>
        </w:tc>
        <w:tc>
          <w:tcPr>
            <w:tcW w:w="5245" w:type="dxa"/>
          </w:tcPr>
          <w:p w14:paraId="0E2BB09B" w14:textId="77777777" w:rsidR="008225CA" w:rsidRDefault="008225CA" w:rsidP="0005682B">
            <w:pPr>
              <w:ind w:firstLineChars="100" w:firstLine="210"/>
            </w:pPr>
            <w:r>
              <w:rPr>
                <w:rFonts w:hint="eastAsia"/>
              </w:rPr>
              <w:t>９：３０　　　　ブリーフィング</w:t>
            </w:r>
          </w:p>
          <w:p w14:paraId="3D22D551" w14:textId="77777777" w:rsidR="008225CA" w:rsidRDefault="008225CA" w:rsidP="0005682B">
            <w:r>
              <w:rPr>
                <w:rFonts w:hint="eastAsia"/>
              </w:rPr>
              <w:t>１０：３０　　　　その日最初の予告信号</w:t>
            </w:r>
          </w:p>
          <w:p w14:paraId="7C5E684D" w14:textId="77777777" w:rsidR="008225CA" w:rsidRDefault="008225CA" w:rsidP="0005682B">
            <w:r>
              <w:rPr>
                <w:rFonts w:hint="eastAsia"/>
              </w:rPr>
              <w:t xml:space="preserve">　　　　　　　　　引き続きレース（～１３：００）</w:t>
            </w:r>
          </w:p>
          <w:p w14:paraId="4CD4570B" w14:textId="77777777" w:rsidR="008225CA" w:rsidRDefault="008225CA" w:rsidP="0005682B">
            <w:r>
              <w:rPr>
                <w:rFonts w:hint="eastAsia"/>
              </w:rPr>
              <w:t xml:space="preserve">１５：００　　　　閉講式 </w:t>
            </w:r>
          </w:p>
        </w:tc>
      </w:tr>
    </w:tbl>
    <w:p w14:paraId="1447B341" w14:textId="3EEA50D8" w:rsidR="00EF5BB7" w:rsidRDefault="008225CA" w:rsidP="008225CA">
      <w:r>
        <w:rPr>
          <w:rFonts w:hint="eastAsia"/>
        </w:rPr>
        <w:t xml:space="preserve">　　</w:t>
      </w:r>
      <w:r w:rsidR="00EF5BB7">
        <w:rPr>
          <w:rFonts w:hint="eastAsia"/>
        </w:rPr>
        <w:t>※</w:t>
      </w:r>
      <w:r w:rsidR="00EF5BB7">
        <w:rPr>
          <w:rFonts w:hint="eastAsia"/>
          <w:kern w:val="0"/>
        </w:rPr>
        <w:t>レース形式の練習を通じてヨットレースに必要な知識・技術を養う</w:t>
      </w:r>
    </w:p>
    <w:p w14:paraId="19A82E1A" w14:textId="55BB7A17" w:rsidR="008225CA" w:rsidRDefault="008225CA" w:rsidP="00EF5BB7">
      <w:pPr>
        <w:ind w:firstLineChars="200" w:firstLine="420"/>
      </w:pPr>
      <w:r>
        <w:rPr>
          <w:rFonts w:hint="eastAsia"/>
        </w:rPr>
        <w:t>※天候等の都合により、変更する場合がある。</w:t>
      </w:r>
    </w:p>
    <w:p w14:paraId="2D6AD89A" w14:textId="77777777" w:rsidR="008225CA" w:rsidRPr="008225CA" w:rsidRDefault="008225CA"/>
    <w:p w14:paraId="7C0A00FC" w14:textId="4B08CA6C" w:rsidR="008225CA" w:rsidRDefault="008225CA">
      <w:r w:rsidRPr="008225CA">
        <w:t xml:space="preserve">６ 申し込み </w:t>
      </w:r>
    </w:p>
    <w:p w14:paraId="6B21152C" w14:textId="10C67C73" w:rsidR="008225CA" w:rsidRDefault="008225CA" w:rsidP="008225CA">
      <w:pPr>
        <w:ind w:leftChars="150" w:left="315" w:firstLineChars="50" w:firstLine="105"/>
      </w:pPr>
      <w:r>
        <w:rPr>
          <w:rFonts w:hint="eastAsia"/>
        </w:rPr>
        <w:t>所定の申込用紙に必要事項を記入の上、</w:t>
      </w:r>
      <w:r w:rsidR="000D72FF">
        <w:rPr>
          <w:rFonts w:hint="eastAsia"/>
        </w:rPr>
        <w:t>20</w:t>
      </w:r>
      <w:r w:rsidR="00DE7C4E">
        <w:rPr>
          <w:rFonts w:hint="eastAsia"/>
        </w:rPr>
        <w:t>2</w:t>
      </w:r>
      <w:r w:rsidR="00307274">
        <w:rPr>
          <w:rFonts w:hint="eastAsia"/>
        </w:rPr>
        <w:t>5</w:t>
      </w:r>
      <w:r>
        <w:rPr>
          <w:rFonts w:hint="eastAsia"/>
        </w:rPr>
        <w:t>年</w:t>
      </w:r>
      <w:r w:rsidR="000D72FF">
        <w:rPr>
          <w:rFonts w:hint="eastAsia"/>
        </w:rPr>
        <w:t>12</w:t>
      </w:r>
      <w:r>
        <w:rPr>
          <w:rFonts w:hint="eastAsia"/>
        </w:rPr>
        <w:t>月</w:t>
      </w:r>
      <w:r w:rsidR="00DE7C4E">
        <w:rPr>
          <w:rFonts w:hint="eastAsia"/>
        </w:rPr>
        <w:t>2</w:t>
      </w:r>
      <w:r w:rsidR="00307274">
        <w:rPr>
          <w:rFonts w:hint="eastAsia"/>
        </w:rPr>
        <w:t>6</w:t>
      </w:r>
      <w:r>
        <w:rPr>
          <w:rFonts w:hint="eastAsia"/>
        </w:rPr>
        <w:t>日（金）までに下記宛に申し込むこと。</w:t>
      </w:r>
    </w:p>
    <w:p w14:paraId="444CC778" w14:textId="564F5D28" w:rsidR="008225CA" w:rsidRDefault="008225CA" w:rsidP="008225CA">
      <w:pPr>
        <w:ind w:firstLineChars="150" w:firstLine="315"/>
      </w:pPr>
      <w:r w:rsidRPr="008225CA">
        <w:t>提出先：</w:t>
      </w:r>
      <w:r>
        <w:rPr>
          <w:rFonts w:hint="eastAsia"/>
        </w:rPr>
        <w:t>oue-h003</w:t>
      </w:r>
      <w:r w:rsidRPr="008225CA">
        <w:t>[アット]</w:t>
      </w:r>
      <w:r w:rsidR="00CD7A14">
        <w:rPr>
          <w:rFonts w:hint="eastAsia"/>
        </w:rPr>
        <w:t>w</w:t>
      </w:r>
      <w:r>
        <w:t>akayama</w:t>
      </w:r>
      <w:r>
        <w:rPr>
          <w:rFonts w:hint="eastAsia"/>
        </w:rPr>
        <w:t xml:space="preserve">-c.ed.jp  </w:t>
      </w:r>
      <w:r w:rsidRPr="008225CA">
        <w:t xml:space="preserve">※[アット]を＠に変更。 </w:t>
      </w:r>
    </w:p>
    <w:p w14:paraId="2F7B3FAB" w14:textId="77777777" w:rsidR="00EA0E30" w:rsidRDefault="008225CA">
      <w:r w:rsidRPr="008225CA">
        <w:t xml:space="preserve">７ 参加費 </w:t>
      </w:r>
    </w:p>
    <w:p w14:paraId="56648B11" w14:textId="252C4C63" w:rsidR="00EA0E30" w:rsidRDefault="008225CA" w:rsidP="00EA0E30">
      <w:pPr>
        <w:ind w:firstLineChars="150" w:firstLine="315"/>
      </w:pPr>
      <w:r w:rsidRPr="008225CA">
        <w:t>１</w:t>
      </w:r>
      <w:r w:rsidR="00EA0E30">
        <w:rPr>
          <w:rFonts w:hint="eastAsia"/>
        </w:rPr>
        <w:t>人</w:t>
      </w:r>
      <w:r w:rsidRPr="008225CA">
        <w:t xml:space="preserve"> </w:t>
      </w:r>
      <w:r w:rsidR="00EA0E30">
        <w:rPr>
          <w:rFonts w:hint="eastAsia"/>
        </w:rPr>
        <w:t>2,000</w:t>
      </w:r>
      <w:r w:rsidRPr="008225CA">
        <w:t xml:space="preserve">円 合宿当日の集合の際に集金する。 </w:t>
      </w:r>
    </w:p>
    <w:p w14:paraId="52CE60BA" w14:textId="40B7632D" w:rsidR="008225CA" w:rsidRDefault="008225CA" w:rsidP="00EA0E30">
      <w:pPr>
        <w:ind w:firstLineChars="150" w:firstLine="315"/>
      </w:pPr>
      <w:r w:rsidRPr="008225CA">
        <w:t xml:space="preserve">艇を持ち込む場合は、施設使用料をヨットハーバーに支払う。 </w:t>
      </w:r>
    </w:p>
    <w:p w14:paraId="70BD2553" w14:textId="77777777" w:rsidR="00EA0E30" w:rsidRDefault="008225CA">
      <w:r w:rsidRPr="008225CA">
        <w:t xml:space="preserve">８ 保険 </w:t>
      </w:r>
    </w:p>
    <w:p w14:paraId="052D43FC" w14:textId="26464476" w:rsidR="008225CA" w:rsidRDefault="008225CA" w:rsidP="00EA0E30">
      <w:pPr>
        <w:ind w:firstLineChars="150" w:firstLine="315"/>
      </w:pPr>
      <w:r w:rsidRPr="008225CA">
        <w:t xml:space="preserve">参加選手は任意の損害保険、賠償保険に加入すること。 </w:t>
      </w:r>
    </w:p>
    <w:p w14:paraId="7C2EA992" w14:textId="77777777" w:rsidR="00EA0E30" w:rsidRDefault="008225CA" w:rsidP="00EA0E30">
      <w:pPr>
        <w:ind w:left="315" w:hangingChars="150" w:hanging="315"/>
      </w:pPr>
      <w:r w:rsidRPr="008225CA">
        <w:t xml:space="preserve">９ 責任 </w:t>
      </w:r>
    </w:p>
    <w:p w14:paraId="71CB70D3" w14:textId="78205963" w:rsidR="008225CA" w:rsidRDefault="008225CA" w:rsidP="00EA0E30">
      <w:pPr>
        <w:ind w:leftChars="150" w:left="315" w:firstLineChars="50" w:firstLine="105"/>
      </w:pPr>
      <w:r w:rsidRPr="008225CA">
        <w:t xml:space="preserve">参加者は自己の責任において合宿に参加する。主催団体、または この練習会に関する運営者、スタッフは参加者の移動中、合宿中の 死亡、怪我、病気またはその他の物質的な損害についての責任を負わない。 </w:t>
      </w:r>
    </w:p>
    <w:p w14:paraId="7739D2A9" w14:textId="5E89C36E" w:rsidR="00EA0E30" w:rsidRDefault="00EA0E30">
      <w:r>
        <w:rPr>
          <w:rFonts w:hint="eastAsia"/>
        </w:rPr>
        <w:t>10</w:t>
      </w:r>
      <w:r w:rsidR="008225CA" w:rsidRPr="008225CA">
        <w:t xml:space="preserve"> 問い合わせ先</w:t>
      </w:r>
    </w:p>
    <w:p w14:paraId="71812AB2" w14:textId="042BD435" w:rsidR="00292FE3" w:rsidRDefault="008225CA" w:rsidP="00EA0E30">
      <w:pPr>
        <w:ind w:firstLineChars="100" w:firstLine="210"/>
      </w:pPr>
      <w:r w:rsidRPr="008225CA">
        <w:t xml:space="preserve"> 420 協会 </w:t>
      </w:r>
      <w:r w:rsidR="00EA0E30">
        <w:rPr>
          <w:rFonts w:hint="eastAsia"/>
        </w:rPr>
        <w:t>大上　浩</w:t>
      </w:r>
      <w:r w:rsidRPr="008225CA">
        <w:t xml:space="preserve"> </w:t>
      </w:r>
      <w:r w:rsidR="00EA0E30">
        <w:rPr>
          <w:rFonts w:hint="eastAsia"/>
        </w:rPr>
        <w:t>oue-h003</w:t>
      </w:r>
      <w:r w:rsidRPr="008225CA">
        <w:t>[アット]</w:t>
      </w:r>
      <w:r w:rsidR="00EA0E30">
        <w:rPr>
          <w:rFonts w:hint="eastAsia"/>
        </w:rPr>
        <w:t>w</w:t>
      </w:r>
      <w:r w:rsidR="00EA0E30">
        <w:t>akayama</w:t>
      </w:r>
      <w:r w:rsidR="00EA0E30">
        <w:rPr>
          <w:rFonts w:hint="eastAsia"/>
        </w:rPr>
        <w:t>-c.ed.jp</w:t>
      </w:r>
      <w:r w:rsidRPr="008225CA">
        <w:t xml:space="preserve"> ※[アット]を＠に変更</w:t>
      </w:r>
    </w:p>
    <w:sectPr w:rsidR="00292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CA"/>
    <w:rsid w:val="000D72FF"/>
    <w:rsid w:val="00292FE3"/>
    <w:rsid w:val="00300B56"/>
    <w:rsid w:val="00307274"/>
    <w:rsid w:val="0033408B"/>
    <w:rsid w:val="004F3C61"/>
    <w:rsid w:val="004F4C27"/>
    <w:rsid w:val="005F0E0A"/>
    <w:rsid w:val="00625929"/>
    <w:rsid w:val="0066724A"/>
    <w:rsid w:val="007C1B5C"/>
    <w:rsid w:val="008225CA"/>
    <w:rsid w:val="008401F9"/>
    <w:rsid w:val="00AD554E"/>
    <w:rsid w:val="00CD7A14"/>
    <w:rsid w:val="00CF7B56"/>
    <w:rsid w:val="00DE7C4E"/>
    <w:rsid w:val="00EA0E30"/>
    <w:rsid w:val="00EF5BB7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0F7F6"/>
  <w15:chartTrackingRefBased/>
  <w15:docId w15:val="{5796BFC1-5630-4518-A88A-E569A46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5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5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5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5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5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5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5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5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5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5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5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2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　浩</dc:creator>
  <cp:keywords/>
  <dc:description/>
  <cp:lastModifiedBy>大上 浩</cp:lastModifiedBy>
  <cp:revision>3</cp:revision>
  <dcterms:created xsi:type="dcterms:W3CDTF">2025-11-21T06:30:00Z</dcterms:created>
  <dcterms:modified xsi:type="dcterms:W3CDTF">2025-11-21T06:36:00Z</dcterms:modified>
</cp:coreProperties>
</file>